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5A02" w:rsidRDefault="00595A02" w:rsidP="00595A02">
      <w:r>
        <w:t>The Human Genome Assignment</w:t>
      </w:r>
    </w:p>
    <w:p w:rsidR="00595A02" w:rsidRDefault="00595A02" w:rsidP="00595A02">
      <w:r>
        <w:t>In the year 2000, the company Celera and the official Human Genome Project announced the first working draft of the human genome. This incredible feat revolutionized how scientists can study traits and diseases at the genetic level. In this Assignment, you will examine the importance of this announcement and look at some of its implications.</w:t>
      </w:r>
    </w:p>
    <w:p w:rsidR="00595A02" w:rsidRDefault="00595A02" w:rsidP="00595A02">
      <w:r>
        <w:t>You can start you research with Human Genome Project Information Archive: http://web.ornl.gov/sci/techresources/Human_Genome/index.shtml</w:t>
      </w:r>
    </w:p>
    <w:p w:rsidR="00595A02" w:rsidRDefault="00595A02" w:rsidP="00595A02">
      <w:r>
        <w:t>U.S. Department of Energy (n.d.) Human Genome Project. Retrieved June 20, 2017, from http://web.ornl.gov/sci/techresources/Human_Genome/project/index.shtml</w:t>
      </w:r>
    </w:p>
    <w:p w:rsidR="00595A02" w:rsidRDefault="00595A02" w:rsidP="00595A02">
      <w:r>
        <w:t>Your essay should address the following:</w:t>
      </w:r>
    </w:p>
    <w:p w:rsidR="00595A02" w:rsidRDefault="00595A02" w:rsidP="00595A02">
      <w:r>
        <w:t>Briefly explain the goal of the human genome project and one technique used to sequence DNA.</w:t>
      </w:r>
    </w:p>
    <w:p w:rsidR="00595A02" w:rsidRDefault="00595A02" w:rsidP="00595A02">
      <w:r>
        <w:t>Even though the human genome was sequenced, discuss how DNA sequence can differ from person to person.</w:t>
      </w:r>
    </w:p>
    <w:p w:rsidR="00595A02" w:rsidRDefault="00595A02" w:rsidP="00595A02">
      <w:r>
        <w:t>Discuss what issues have been raised about handling and utilizing the enormous amount of data generated from the Human Genome Project.</w:t>
      </w:r>
      <w:r w:rsidRPr="00595A02">
        <w:t xml:space="preserve"> Describe how the enormous amount of data is processed?</w:t>
      </w:r>
    </w:p>
    <w:p w:rsidR="00595A02" w:rsidRDefault="00595A02" w:rsidP="00595A02">
      <w:r>
        <w:t>Provide two examples of how the knowledge of the human genome sequence has benefited genetic research, technology or the field of medicine.</w:t>
      </w:r>
    </w:p>
    <w:p w:rsidR="00595A02" w:rsidRDefault="00595A02" w:rsidP="00595A02">
      <w:r>
        <w:t xml:space="preserve">Analyze two ethical or legal implications concerning the ability to know a person’s DNA sequence.  </w:t>
      </w:r>
    </w:p>
    <w:p w:rsidR="00595A02" w:rsidRDefault="00595A02" w:rsidP="00595A02">
      <w:bookmarkStart w:id="0" w:name="_GoBack"/>
      <w:bookmarkEnd w:id="0"/>
      <w:r>
        <w:t xml:space="preserve">Your Assignment should be written in an essay format, with an introduction and conclusion. The paper will require you to include details from research including the course materials and sources you locate </w:t>
      </w:r>
      <w:r>
        <w:lastRenderedPageBreak/>
        <w:t xml:space="preserve">on your own. Use APA format to cite your sources of information, both within parenthetical citations </w:t>
      </w:r>
      <w:proofErr w:type="gramStart"/>
      <w:r>
        <w:t>and also</w:t>
      </w:r>
      <w:proofErr w:type="gramEnd"/>
      <w:r>
        <w:t xml:space="preserve"> within a reference page at the end of the project.</w:t>
      </w:r>
    </w:p>
    <w:p w:rsidR="00595A02" w:rsidRDefault="00595A02" w:rsidP="00595A02">
      <w:r>
        <w:t>Basic Writing Expectations:</w:t>
      </w:r>
    </w:p>
    <w:p w:rsidR="00595A02" w:rsidRDefault="00595A02" w:rsidP="00595A02">
      <w:r>
        <w:t>A minimum of 750 words, not counting the title or reference pages</w:t>
      </w:r>
    </w:p>
    <w:p w:rsidR="00595A02" w:rsidRDefault="00595A02" w:rsidP="00595A02">
      <w:r>
        <w:t>At least three academic resources utilized</w:t>
      </w:r>
    </w:p>
    <w:p w:rsidR="00595A02" w:rsidRDefault="00595A02" w:rsidP="00595A02">
      <w:r>
        <w:t>Include a title page, font size 10 or 12, double spaced pages</w:t>
      </w:r>
    </w:p>
    <w:p w:rsidR="00595A02" w:rsidRDefault="00595A02" w:rsidP="00595A02">
      <w:r>
        <w:t>Include a highly developed viewpoint/thesis, purpose, and exceptional content</w:t>
      </w:r>
    </w:p>
    <w:p w:rsidR="00595A02" w:rsidRDefault="00595A02" w:rsidP="00595A02">
      <w:r>
        <w:t>Demonstrate superior organization: use logic</w:t>
      </w:r>
    </w:p>
    <w:p w:rsidR="00595A02" w:rsidRDefault="00595A02" w:rsidP="00595A02">
      <w:r>
        <w:t>Free of grammar and spelling errors</w:t>
      </w:r>
    </w:p>
    <w:p w:rsidR="00595A02" w:rsidRDefault="00595A02" w:rsidP="00595A02">
      <w:r>
        <w:t>No evidence of plagiarism. Note: no more than 10% of your paper should be direct quotes</w:t>
      </w:r>
    </w:p>
    <w:p w:rsidR="00FA25FA" w:rsidRDefault="00595A02" w:rsidP="00595A02">
      <w:r>
        <w:t>Use APA style for all in-text citations, references, and body of paper</w:t>
      </w:r>
    </w:p>
    <w:sectPr w:rsidR="00FA25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A02"/>
    <w:rsid w:val="00595A02"/>
    <w:rsid w:val="00CF0C9B"/>
    <w:rsid w:val="00FA25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893F19"/>
  <w15:chartTrackingRefBased/>
  <w15:docId w15:val="{33DDE78C-C9B8-4600-95BE-53FE71D1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 shenberger</dc:creator>
  <cp:keywords/>
  <dc:description/>
  <cp:lastModifiedBy>d shenberger</cp:lastModifiedBy>
  <cp:revision>1</cp:revision>
  <dcterms:created xsi:type="dcterms:W3CDTF">2018-06-07T22:00:00Z</dcterms:created>
  <dcterms:modified xsi:type="dcterms:W3CDTF">2018-06-07T22:04:00Z</dcterms:modified>
</cp:coreProperties>
</file>